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9C6E0" w14:textId="349274AE" w:rsidR="00AA401C" w:rsidRPr="009A3200" w:rsidRDefault="006005E0" w:rsidP="00AF2683">
      <w:pPr>
        <w:jc w:val="right"/>
        <w:rPr>
          <w:rFonts w:ascii="Calibri" w:hAnsi="Calibri" w:cs="Calibri"/>
          <w:sz w:val="18"/>
          <w:szCs w:val="18"/>
        </w:rPr>
      </w:pPr>
      <w:proofErr w:type="spellStart"/>
      <w:r>
        <w:rPr>
          <w:rFonts w:ascii="Calibri" w:hAnsi="Calibri" w:cs="Calibri"/>
          <w:sz w:val="18"/>
          <w:szCs w:val="18"/>
        </w:rPr>
        <w:t>Annex</w:t>
      </w:r>
      <w:proofErr w:type="spellEnd"/>
      <w:r>
        <w:rPr>
          <w:rFonts w:ascii="Calibri" w:hAnsi="Calibri" w:cs="Calibri"/>
          <w:sz w:val="18"/>
          <w:szCs w:val="18"/>
        </w:rPr>
        <w:t xml:space="preserve"> </w:t>
      </w:r>
      <w:r w:rsidRPr="006005E0">
        <w:rPr>
          <w:rFonts w:ascii="Calibri" w:hAnsi="Calibri" w:cs="Calibri"/>
          <w:sz w:val="18"/>
          <w:szCs w:val="18"/>
        </w:rPr>
        <w:t xml:space="preserve">No. </w:t>
      </w:r>
      <w:r>
        <w:rPr>
          <w:rFonts w:ascii="Calibri" w:hAnsi="Calibri" w:cs="Calibri"/>
          <w:sz w:val="18"/>
          <w:szCs w:val="18"/>
        </w:rPr>
        <w:t>2</w:t>
      </w:r>
      <w:r w:rsidRPr="006005E0">
        <w:rPr>
          <w:rFonts w:ascii="Calibri" w:hAnsi="Calibri" w:cs="Calibri"/>
          <w:sz w:val="18"/>
          <w:szCs w:val="18"/>
        </w:rPr>
        <w:t xml:space="preserve"> to the Regulations of the PROM Program – Short-Term Academic Exchange</w:t>
      </w:r>
      <w:r w:rsidR="00AF2683" w:rsidRPr="009A3200">
        <w:rPr>
          <w:rFonts w:ascii="Calibri" w:hAnsi="Calibri" w:cs="Calibri"/>
          <w:sz w:val="18"/>
          <w:szCs w:val="18"/>
        </w:rPr>
        <w:t> </w:t>
      </w:r>
    </w:p>
    <w:p w14:paraId="0619D597" w14:textId="77777777" w:rsidR="00AF2683" w:rsidRPr="009A3200" w:rsidRDefault="00AF2683">
      <w:pPr>
        <w:rPr>
          <w:rFonts w:ascii="Calibri" w:hAnsi="Calibri" w:cs="Calibri"/>
        </w:rPr>
      </w:pPr>
    </w:p>
    <w:p w14:paraId="29B8EB08" w14:textId="77777777" w:rsidR="006005E0" w:rsidRDefault="006005E0" w:rsidP="008C7BB1">
      <w:pPr>
        <w:jc w:val="center"/>
        <w:rPr>
          <w:rFonts w:ascii="Calibri" w:hAnsi="Calibri" w:cs="Calibri"/>
          <w:b/>
          <w:bCs/>
        </w:rPr>
      </w:pPr>
      <w:r w:rsidRPr="006005E0">
        <w:rPr>
          <w:rFonts w:ascii="Calibri" w:hAnsi="Calibri" w:cs="Calibri"/>
          <w:b/>
          <w:bCs/>
        </w:rPr>
        <w:t>INTERNSHIP PLAN</w:t>
      </w:r>
    </w:p>
    <w:p w14:paraId="5C086BA0" w14:textId="20F6C167" w:rsidR="008C7BB1" w:rsidRPr="009A3200" w:rsidRDefault="00AF2683" w:rsidP="008C7BB1">
      <w:pPr>
        <w:jc w:val="center"/>
      </w:pPr>
      <w:r>
        <w:br/>
      </w:r>
      <w:r w:rsidR="006005E0" w:rsidRPr="006005E0">
        <w:rPr>
          <w:rFonts w:ascii="Calibri" w:hAnsi="Calibri" w:cs="Calibri"/>
          <w:b/>
          <w:bCs/>
        </w:rPr>
        <w:t>Receiving institution</w:t>
      </w:r>
      <w:r w:rsidR="00B00300" w:rsidRPr="2BF3EDF5">
        <w:rPr>
          <w:rFonts w:ascii="Calibri" w:hAnsi="Calibri" w:cs="Calibri"/>
          <w:b/>
          <w:bCs/>
        </w:rPr>
        <w:t xml:space="preserve">: </w:t>
      </w:r>
      <w:r w:rsidR="006005E0" w:rsidRPr="006005E0">
        <w:rPr>
          <w:rFonts w:ascii="Calibri" w:hAnsi="Calibri" w:cs="Calibri"/>
        </w:rPr>
        <w:t>Wrocław University of Economics and Business</w:t>
      </w:r>
      <w:r>
        <w:br/>
      </w:r>
      <w:r w:rsidR="006005E0" w:rsidRPr="006005E0">
        <w:rPr>
          <w:rFonts w:ascii="Calibri" w:hAnsi="Calibri" w:cs="Calibri"/>
          <w:b/>
          <w:bCs/>
        </w:rPr>
        <w:t>Internship location</w:t>
      </w:r>
      <w:r w:rsidRPr="2BF3EDF5">
        <w:rPr>
          <w:rFonts w:ascii="Calibri" w:hAnsi="Calibri" w:cs="Calibri"/>
          <w:b/>
          <w:bCs/>
        </w:rPr>
        <w:t xml:space="preserve">: </w:t>
      </w:r>
      <w:r w:rsidR="006005E0" w:rsidRPr="006005E0">
        <w:rPr>
          <w:rFonts w:ascii="Calibri" w:hAnsi="Calibri" w:cs="Calibri"/>
        </w:rPr>
        <w:t>Wrocław, Poland</w:t>
      </w:r>
    </w:p>
    <w:p w14:paraId="21BC807E" w14:textId="77777777" w:rsidR="00806063" w:rsidRDefault="00806063" w:rsidP="00806063">
      <w:pPr>
        <w:jc w:val="both"/>
        <w:rPr>
          <w:rFonts w:ascii="Calibri" w:hAnsi="Calibri" w:cs="Calibri"/>
          <w:b/>
          <w:bCs/>
        </w:rPr>
      </w:pPr>
    </w:p>
    <w:p w14:paraId="50E35395" w14:textId="285B6291" w:rsidR="006005E0" w:rsidRDefault="006005E0" w:rsidP="00806063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</w:t>
      </w:r>
      <w:r w:rsidRPr="006005E0">
        <w:rPr>
          <w:rFonts w:ascii="Calibri" w:hAnsi="Calibri" w:cs="Calibri"/>
          <w:b/>
          <w:bCs/>
        </w:rPr>
        <w:t xml:space="preserve">Description of the research conducted, planned activities during the internship, and justification for choosing the hosting institution </w:t>
      </w:r>
      <w:r w:rsidRPr="006005E0">
        <w:rPr>
          <w:rFonts w:ascii="Calibri" w:hAnsi="Calibri" w:cs="Calibri"/>
        </w:rPr>
        <w:t>(max. 3000 characters including spaces)</w:t>
      </w:r>
    </w:p>
    <w:sdt>
      <w:sdtPr>
        <w:rPr>
          <w:rFonts w:ascii="Calibri" w:hAnsi="Calibri" w:cs="Calibri"/>
          <w:b/>
          <w:bCs/>
        </w:rPr>
        <w:id w:val="-1901192899"/>
        <w:placeholder>
          <w:docPart w:val="DefaultPlaceholder_-1854013440"/>
        </w:placeholder>
      </w:sdtPr>
      <w:sdtContent>
        <w:sdt>
          <w:sdtPr>
            <w:rPr>
              <w:rFonts w:ascii="Calibri" w:hAnsi="Calibri" w:cs="Calibri"/>
            </w:rPr>
            <w:id w:val="676383434"/>
            <w:placeholder>
              <w:docPart w:val="36E7219EDAE4487AB36C6D0664DC12D4"/>
            </w:placeholder>
            <w:text/>
          </w:sdtPr>
          <w:sdtContent>
            <w:p w14:paraId="0B2C17DC" w14:textId="3120A9AC" w:rsidR="00806063" w:rsidRPr="00806063" w:rsidRDefault="00806063" w:rsidP="00806063">
              <w:pPr>
                <w:rPr>
                  <w:rFonts w:ascii="Calibri" w:hAnsi="Calibri" w:cs="Calibri"/>
                  <w:b/>
                  <w:bCs/>
                </w:rPr>
              </w:pPr>
              <w:r w:rsidRPr="006005E0">
                <w:rPr>
                  <w:rFonts w:ascii="Calibri" w:hAnsi="Calibri" w:cs="Calibri"/>
                </w:rPr>
                <w:t>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 …………………………………………………………………………………………………………………………………………………………….</w:t>
              </w:r>
            </w:p>
          </w:sdtContent>
        </w:sdt>
        <w:p w14:paraId="3C482C63" w14:textId="5473FAAB" w:rsidR="2EB45699" w:rsidRPr="00806063" w:rsidRDefault="00000000" w:rsidP="2BF3EDF5">
          <w:pPr>
            <w:rPr>
              <w:rFonts w:ascii="Calibri" w:hAnsi="Calibri" w:cs="Calibri"/>
              <w:b/>
              <w:bCs/>
            </w:rPr>
          </w:pPr>
        </w:p>
      </w:sdtContent>
    </w:sdt>
    <w:sectPr w:rsidR="2EB45699" w:rsidRPr="00806063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B53013" w14:textId="77777777" w:rsidR="00DB47D6" w:rsidRDefault="00DB47D6" w:rsidP="00AF2683">
      <w:pPr>
        <w:spacing w:after="0" w:line="240" w:lineRule="auto"/>
      </w:pPr>
      <w:r>
        <w:separator/>
      </w:r>
    </w:p>
  </w:endnote>
  <w:endnote w:type="continuationSeparator" w:id="0">
    <w:p w14:paraId="4F5AABF0" w14:textId="77777777" w:rsidR="00DB47D6" w:rsidRDefault="00DB47D6" w:rsidP="00AF26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F2A9E01" w14:paraId="21F6767F" w14:textId="77777777" w:rsidTr="1F2A9E01">
      <w:trPr>
        <w:trHeight w:val="300"/>
      </w:trPr>
      <w:tc>
        <w:tcPr>
          <w:tcW w:w="3020" w:type="dxa"/>
        </w:tcPr>
        <w:p w14:paraId="794D504B" w14:textId="0ED509AD" w:rsidR="1F2A9E01" w:rsidRDefault="1F2A9E01" w:rsidP="1F2A9E01">
          <w:pPr>
            <w:pStyle w:val="Nagwek"/>
            <w:ind w:left="-115"/>
          </w:pPr>
        </w:p>
      </w:tc>
      <w:tc>
        <w:tcPr>
          <w:tcW w:w="3020" w:type="dxa"/>
        </w:tcPr>
        <w:p w14:paraId="4D6A3FAC" w14:textId="47B03F4F" w:rsidR="1F2A9E01" w:rsidRDefault="1F2A9E01" w:rsidP="1F2A9E01">
          <w:pPr>
            <w:pStyle w:val="Nagwek"/>
            <w:jc w:val="center"/>
          </w:pPr>
        </w:p>
      </w:tc>
      <w:tc>
        <w:tcPr>
          <w:tcW w:w="3020" w:type="dxa"/>
        </w:tcPr>
        <w:p w14:paraId="45D670EE" w14:textId="74152B8A" w:rsidR="1F2A9E01" w:rsidRDefault="1F2A9E01" w:rsidP="1F2A9E01">
          <w:pPr>
            <w:pStyle w:val="Nagwek"/>
            <w:ind w:right="-115"/>
            <w:jc w:val="right"/>
          </w:pPr>
        </w:p>
      </w:tc>
    </w:tr>
  </w:tbl>
  <w:p w14:paraId="1E8CD65E" w14:textId="3518E8DF" w:rsidR="1F2A9E01" w:rsidRDefault="1F2A9E01" w:rsidP="1F2A9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BD955" w14:textId="77777777" w:rsidR="00DB47D6" w:rsidRDefault="00DB47D6" w:rsidP="00AF2683">
      <w:pPr>
        <w:spacing w:after="0" w:line="240" w:lineRule="auto"/>
      </w:pPr>
      <w:r>
        <w:separator/>
      </w:r>
    </w:p>
  </w:footnote>
  <w:footnote w:type="continuationSeparator" w:id="0">
    <w:p w14:paraId="1A4DDBD5" w14:textId="77777777" w:rsidR="00DB47D6" w:rsidRDefault="00DB47D6" w:rsidP="00AF26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30D6A" w14:textId="36DE3150" w:rsidR="00AF2683" w:rsidRPr="00AF2683" w:rsidRDefault="1F2A9E01" w:rsidP="00AF2683">
    <w:pPr>
      <w:pStyle w:val="Nagwek"/>
    </w:pPr>
    <w:r>
      <w:rPr>
        <w:noProof/>
      </w:rPr>
      <w:drawing>
        <wp:inline distT="0" distB="0" distL="0" distR="0" wp14:anchorId="6702F737" wp14:editId="60A60AE1">
          <wp:extent cx="5762625" cy="609600"/>
          <wp:effectExtent l="0" t="0" r="0" b="0"/>
          <wp:docPr id="1875800275" name="draw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580027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D391A"/>
    <w:multiLevelType w:val="multilevel"/>
    <w:tmpl w:val="9426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8E6623"/>
    <w:multiLevelType w:val="multilevel"/>
    <w:tmpl w:val="113EBC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3B2797"/>
    <w:multiLevelType w:val="multilevel"/>
    <w:tmpl w:val="06A06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8E713B5"/>
    <w:multiLevelType w:val="multilevel"/>
    <w:tmpl w:val="7AD22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2804516">
    <w:abstractNumId w:val="2"/>
  </w:num>
  <w:num w:numId="2" w16cid:durableId="242951600">
    <w:abstractNumId w:val="1"/>
  </w:num>
  <w:num w:numId="3" w16cid:durableId="1813211713">
    <w:abstractNumId w:val="3"/>
  </w:num>
  <w:num w:numId="4" w16cid:durableId="793140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forms" w:formatting="1" w:enforcement="1" w:cryptProviderType="rsaAES" w:cryptAlgorithmClass="hash" w:cryptAlgorithmType="typeAny" w:cryptAlgorithmSid="14" w:cryptSpinCount="100000" w:hash="GQvzWvUY3mpn2hql8SwyFjtIprbBQ9dMIh4Ru9ya4FN4tAxFsmrvGl4rhm6xYQTGuTRicRQ8zqrfoUmIqddmXQ==" w:salt="NX+zZ01NcUQ59zUEZkkdL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683"/>
    <w:rsid w:val="00134E9A"/>
    <w:rsid w:val="001477EE"/>
    <w:rsid w:val="00170FC5"/>
    <w:rsid w:val="001B158C"/>
    <w:rsid w:val="00223141"/>
    <w:rsid w:val="00343BAA"/>
    <w:rsid w:val="003B5139"/>
    <w:rsid w:val="00425AA9"/>
    <w:rsid w:val="00494A80"/>
    <w:rsid w:val="004F40E2"/>
    <w:rsid w:val="00550F0D"/>
    <w:rsid w:val="006005E0"/>
    <w:rsid w:val="006F3CD4"/>
    <w:rsid w:val="007438F8"/>
    <w:rsid w:val="007E02AD"/>
    <w:rsid w:val="00806063"/>
    <w:rsid w:val="00813DFA"/>
    <w:rsid w:val="00880291"/>
    <w:rsid w:val="008C1581"/>
    <w:rsid w:val="008C7BB1"/>
    <w:rsid w:val="009A3200"/>
    <w:rsid w:val="00A03E6C"/>
    <w:rsid w:val="00A74AF0"/>
    <w:rsid w:val="00AA401C"/>
    <w:rsid w:val="00AD16B5"/>
    <w:rsid w:val="00AF2683"/>
    <w:rsid w:val="00B00300"/>
    <w:rsid w:val="00B0030A"/>
    <w:rsid w:val="00BE334A"/>
    <w:rsid w:val="00C03DB5"/>
    <w:rsid w:val="00C60308"/>
    <w:rsid w:val="00D507F0"/>
    <w:rsid w:val="00DB47D6"/>
    <w:rsid w:val="00EB6BAE"/>
    <w:rsid w:val="00EC44DD"/>
    <w:rsid w:val="00F62B1B"/>
    <w:rsid w:val="00F94C83"/>
    <w:rsid w:val="0FD16139"/>
    <w:rsid w:val="116DEA28"/>
    <w:rsid w:val="15B5F459"/>
    <w:rsid w:val="1A0CDC7D"/>
    <w:rsid w:val="1F2A9E01"/>
    <w:rsid w:val="2AE83014"/>
    <w:rsid w:val="2BF3EDF5"/>
    <w:rsid w:val="2EB45699"/>
    <w:rsid w:val="364DBEA3"/>
    <w:rsid w:val="3A47724B"/>
    <w:rsid w:val="3F3F7573"/>
    <w:rsid w:val="44A4612F"/>
    <w:rsid w:val="48D8FCCC"/>
    <w:rsid w:val="648B8751"/>
    <w:rsid w:val="6A35B442"/>
    <w:rsid w:val="6F43F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100A02"/>
  <w15:chartTrackingRefBased/>
  <w15:docId w15:val="{34DC30C4-EF58-43E0-A9DD-4AF0A90CC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26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26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26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26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26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26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26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26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26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26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26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26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268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268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268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268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268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268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26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26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26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26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26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268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268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268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26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268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2683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F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683"/>
  </w:style>
  <w:style w:type="paragraph" w:styleId="Stopka">
    <w:name w:val="footer"/>
    <w:basedOn w:val="Normalny"/>
    <w:link w:val="StopkaZnak"/>
    <w:uiPriority w:val="99"/>
    <w:unhideWhenUsed/>
    <w:rsid w:val="00AF26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683"/>
  </w:style>
  <w:style w:type="character" w:styleId="Tekstzastpczy">
    <w:name w:val="Placeholder Text"/>
    <w:basedOn w:val="Domylnaczcionkaakapitu"/>
    <w:uiPriority w:val="99"/>
    <w:semiHidden/>
    <w:rsid w:val="008C1581"/>
    <w:rPr>
      <w:color w:val="666666"/>
    </w:rPr>
  </w:style>
  <w:style w:type="table" w:styleId="Tabela-Siatka">
    <w:name w:val="Table Grid"/>
    <w:basedOn w:val="Standardowy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20E7BAB-C0D5-417F-9E57-6E8ED346BD86}"/>
      </w:docPartPr>
      <w:docPartBody>
        <w:p w:rsidR="00A14E5F" w:rsidRDefault="00F62B1B">
          <w:r w:rsidRPr="0047172D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36E7219EDAE4487AB36C6D0664DC12D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FD1EBC2F-7461-4300-805B-35DC437A5B25}"/>
      </w:docPartPr>
      <w:docPartBody>
        <w:p w:rsidR="00A81E55" w:rsidRDefault="00AF7A93" w:rsidP="00AF7A93">
          <w:pPr>
            <w:pStyle w:val="36E7219EDAE4487AB36C6D0664DC12D4"/>
          </w:pPr>
          <w:r w:rsidRPr="00343BAA">
            <w:rPr>
              <w:rStyle w:val="Tekstzastpczy"/>
              <w:rFonts w:ascii="Calibri" w:hAnsi="Calibri" w:cs="Calibri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E2"/>
    <w:rsid w:val="00023394"/>
    <w:rsid w:val="003B5139"/>
    <w:rsid w:val="004F40E2"/>
    <w:rsid w:val="007438F8"/>
    <w:rsid w:val="007E02AD"/>
    <w:rsid w:val="009E176E"/>
    <w:rsid w:val="00A14E5F"/>
    <w:rsid w:val="00A81E55"/>
    <w:rsid w:val="00AF7A93"/>
    <w:rsid w:val="00C03DB5"/>
    <w:rsid w:val="00C41AA8"/>
    <w:rsid w:val="00F62B1B"/>
    <w:rsid w:val="00F94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AF7A93"/>
    <w:rPr>
      <w:color w:val="666666"/>
    </w:rPr>
  </w:style>
  <w:style w:type="paragraph" w:customStyle="1" w:styleId="36E7219EDAE4487AB36C6D0664DC12D4">
    <w:name w:val="36E7219EDAE4487AB36C6D0664DC12D4"/>
    <w:rsid w:val="00AF7A93"/>
  </w:style>
  <w:style w:type="paragraph" w:customStyle="1" w:styleId="F672B699096E40609F3193EC2827BC05">
    <w:name w:val="F672B699096E40609F3193EC2827BC05"/>
    <w:rsid w:val="004F40E2"/>
    <w:pPr>
      <w:spacing w:line="259" w:lineRule="auto"/>
    </w:pPr>
    <w:rPr>
      <w:rFonts w:eastAsiaTheme="minorHAnsi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0513ea2-2c4f-4dba-8474-3a0ee85602bb">
      <Terms xmlns="http://schemas.microsoft.com/office/infopath/2007/PartnerControls"/>
    </lcf76f155ced4ddcb4097134ff3c332f>
    <TaxCatchAll xmlns="92710d75-7797-48dc-a857-f4749fc816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C9FFB868E31945881ED7AECEDEB714" ma:contentTypeVersion="18" ma:contentTypeDescription="Utwórz nowy dokument." ma:contentTypeScope="" ma:versionID="356064c98f1d0b8ca55a7c7ca2b590f3">
  <xsd:schema xmlns:xsd="http://www.w3.org/2001/XMLSchema" xmlns:xs="http://www.w3.org/2001/XMLSchema" xmlns:p="http://schemas.microsoft.com/office/2006/metadata/properties" xmlns:ns2="70513ea2-2c4f-4dba-8474-3a0ee85602bb" xmlns:ns3="92710d75-7797-48dc-a857-f4749fc81686" targetNamespace="http://schemas.microsoft.com/office/2006/metadata/properties" ma:root="true" ma:fieldsID="c68253fcdfd5e4572c166ecec431bf38" ns2:_="" ns3:_="">
    <xsd:import namespace="70513ea2-2c4f-4dba-8474-3a0ee85602bb"/>
    <xsd:import namespace="92710d75-7797-48dc-a857-f4749fc816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513ea2-2c4f-4dba-8474-3a0ee85602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710d75-7797-48dc-a857-f4749fc8168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aef31f4-bc15-4203-8048-05f1dd78b1e2}" ma:internalName="TaxCatchAll" ma:showField="CatchAllData" ma:web="92710d75-7797-48dc-a857-f4749fc816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CCDD2-94C4-46E2-A9C8-7FE50B65BBF4}">
  <ds:schemaRefs>
    <ds:schemaRef ds:uri="http://schemas.microsoft.com/office/2006/metadata/properties"/>
    <ds:schemaRef ds:uri="http://schemas.microsoft.com/office/infopath/2007/PartnerControls"/>
    <ds:schemaRef ds:uri="70513ea2-2c4f-4dba-8474-3a0ee85602bb"/>
    <ds:schemaRef ds:uri="92710d75-7797-48dc-a857-f4749fc81686"/>
  </ds:schemaRefs>
</ds:datastoreItem>
</file>

<file path=customXml/itemProps2.xml><?xml version="1.0" encoding="utf-8"?>
<ds:datastoreItem xmlns:ds="http://schemas.openxmlformats.org/officeDocument/2006/customXml" ds:itemID="{FD150984-57C8-468C-9AA9-4FBD5409D9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CDF4BC-99CA-41B0-AA30-31611C9168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513ea2-2c4f-4dba-8474-3a0ee85602bb"/>
    <ds:schemaRef ds:uri="92710d75-7797-48dc-a857-f4749fc816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334</Words>
  <Characters>2009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Bałuch</dc:creator>
  <cp:keywords/>
  <dc:description/>
  <cp:lastModifiedBy>Aleksandra Bałuch</cp:lastModifiedBy>
  <cp:revision>25</cp:revision>
  <dcterms:created xsi:type="dcterms:W3CDTF">2025-10-24T05:33:00Z</dcterms:created>
  <dcterms:modified xsi:type="dcterms:W3CDTF">2025-10-30T11:31:00Z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0x010100ECC9FFB868E31945881ED7AECEDEB714</vt:lpwstr>
  </property>
  <property fmtid="{D5CDD505-2E9C-101B-9397-08002B2CF9AE}" pid="3" name="MediaServiceImageTags">
    <vt:lpwstr/>
  </property>
</Properties>
</file>